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71"/>
        <w:gridCol w:w="1606"/>
        <w:gridCol w:w="3083"/>
      </w:tblGrid>
      <w:tr w:rsidR="001F6A72" w:rsidRPr="001F6A72" w:rsidTr="001F6A72">
        <w:trPr>
          <w:trHeight w:val="405"/>
        </w:trPr>
        <w:tc>
          <w:tcPr>
            <w:tcW w:w="21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6A72" w:rsidRPr="001F6A72" w:rsidRDefault="001F6A72" w:rsidP="001F6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72">
              <w:rPr>
                <w:rFonts w:ascii="Arial" w:eastAsia="Times New Roman" w:hAnsi="Arial" w:cs="Arial"/>
                <w:sz w:val="24"/>
                <w:szCs w:val="24"/>
              </w:rPr>
              <w:t xml:space="preserve">Name _____________________________   </w:t>
            </w:r>
          </w:p>
        </w:tc>
        <w:tc>
          <w:tcPr>
            <w:tcW w:w="80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tbl>
            <w:tblPr>
              <w:tblW w:w="405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59"/>
              <w:gridCol w:w="1547"/>
            </w:tblGrid>
            <w:tr w:rsidR="001F6A72" w:rsidRPr="001F6A72">
              <w:tc>
                <w:tcPr>
                  <w:tcW w:w="33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6A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</w:t>
                  </w:r>
                </w:p>
              </w:tc>
              <w:tc>
                <w:tcPr>
                  <w:tcW w:w="3100" w:type="pc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971550" cy="314325"/>
                        <wp:effectExtent l="19050" t="0" r="0" b="0"/>
                        <wp:docPr id="1" name="Picture 1" descr="http://www.moneyinstructor.com/images/moninstitle2w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http://www.moneyinstructor.com/images/moninstitle2w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1550" cy="3143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F6A72" w:rsidRPr="001F6A72" w:rsidRDefault="001F6A72" w:rsidP="001F6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0" w:type="pct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:rsidR="001F6A72" w:rsidRPr="001F6A72" w:rsidRDefault="001F6A72" w:rsidP="001F6A72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72">
              <w:rPr>
                <w:rFonts w:ascii="Arial" w:eastAsia="Times New Roman" w:hAnsi="Arial" w:cs="Arial"/>
                <w:sz w:val="24"/>
                <w:szCs w:val="24"/>
              </w:rPr>
              <w:t>Date ___________________</w:t>
            </w:r>
          </w:p>
        </w:tc>
      </w:tr>
    </w:tbl>
    <w:p w:rsidR="001F6A72" w:rsidRPr="001F6A72" w:rsidRDefault="001F6A72" w:rsidP="001F6A72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1F6A72">
        <w:rPr>
          <w:rFonts w:ascii="Times New Roman" w:eastAsia="Times New Roman" w:hAnsi="Times New Roman" w:cs="Times New Roman"/>
          <w:b/>
          <w:bCs/>
          <w:sz w:val="36"/>
          <w:szCs w:val="36"/>
        </w:rPr>
        <w:t>Get a Discount</w:t>
      </w:r>
    </w:p>
    <w:p w:rsidR="001F6A72" w:rsidRPr="001F6A72" w:rsidRDefault="001F6A72" w:rsidP="001F6A7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6A72">
        <w:rPr>
          <w:rFonts w:ascii="Arial" w:eastAsia="Times New Roman" w:hAnsi="Arial" w:cs="Arial"/>
          <w:sz w:val="24"/>
          <w:szCs w:val="24"/>
        </w:rPr>
        <w:t>Calculate the sale discount and sale price of the items pictured.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188"/>
        <w:gridCol w:w="1591"/>
        <w:gridCol w:w="1217"/>
        <w:gridCol w:w="1404"/>
        <w:gridCol w:w="1778"/>
        <w:gridCol w:w="3182"/>
      </w:tblGrid>
      <w:tr w:rsidR="001F6A72" w:rsidRPr="001F6A72" w:rsidTr="001F6A72">
        <w:tc>
          <w:tcPr>
            <w:tcW w:w="10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A72" w:rsidRPr="001F6A72" w:rsidRDefault="001F6A72" w:rsidP="001F6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72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8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A72" w:rsidRPr="001F6A72" w:rsidRDefault="001F6A72" w:rsidP="001F6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7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Purchase </w:t>
            </w:r>
          </w:p>
        </w:tc>
        <w:tc>
          <w:tcPr>
            <w:tcW w:w="6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A72" w:rsidRPr="001F6A72" w:rsidRDefault="001F6A72" w:rsidP="001F6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7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Price</w:t>
            </w:r>
          </w:p>
        </w:tc>
        <w:tc>
          <w:tcPr>
            <w:tcW w:w="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A72" w:rsidRPr="001F6A72" w:rsidRDefault="001F6A72" w:rsidP="001F6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7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% Discount</w:t>
            </w:r>
          </w:p>
        </w:tc>
        <w:tc>
          <w:tcPr>
            <w:tcW w:w="9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A72" w:rsidRPr="001F6A72" w:rsidRDefault="001F6A72" w:rsidP="001F6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7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Discount</w:t>
            </w:r>
          </w:p>
        </w:tc>
        <w:tc>
          <w:tcPr>
            <w:tcW w:w="1750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1F6A72" w:rsidRPr="001F6A72" w:rsidRDefault="001F6A72" w:rsidP="001F6A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72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Sale Price</w:t>
            </w:r>
          </w:p>
        </w:tc>
      </w:tr>
    </w:tbl>
    <w:p w:rsidR="001F6A72" w:rsidRPr="001F6A72" w:rsidRDefault="001F6A72" w:rsidP="001F6A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9376"/>
      </w:tblGrid>
      <w:tr w:rsidR="001F6A72" w:rsidRPr="001F6A72" w:rsidTr="001F6A72">
        <w:trPr>
          <w:trHeight w:val="15"/>
        </w:trPr>
        <w:tc>
          <w:tcPr>
            <w:tcW w:w="5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40"/>
              <w:gridCol w:w="9121"/>
            </w:tblGrid>
            <w:tr w:rsidR="001F6A72" w:rsidRPr="001F6A72"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6A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1.</w:t>
                  </w:r>
                </w:p>
              </w:tc>
              <w:tc>
                <w:tcPr>
                  <w:tcW w:w="48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2280"/>
                    <w:gridCol w:w="6841"/>
                  </w:tblGrid>
                  <w:tr w:rsidR="001F6A72" w:rsidRPr="001F6A72">
                    <w:trPr>
                      <w:trHeight w:val="1215"/>
                    </w:trPr>
                    <w:tc>
                      <w:tcPr>
                        <w:tcW w:w="8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1F6A72" w:rsidRPr="001F6A72" w:rsidRDefault="001F6A72" w:rsidP="001F6A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419225" cy="781050"/>
                              <wp:effectExtent l="19050" t="0" r="9525" b="0"/>
                              <wp:docPr id="2" name="Picture 2" descr="http://www.moneyinstructor.com/images/guitar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2" descr="http://www.moneyinstructor.com/images/guitar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5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419225" cy="78105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095"/>
                          <w:gridCol w:w="1231"/>
                          <w:gridCol w:w="1642"/>
                          <w:gridCol w:w="2873"/>
                        </w:tblGrid>
                        <w:tr w:rsidR="001F6A72" w:rsidRPr="001F6A72">
                          <w:tc>
                            <w:tcPr>
                              <w:tcW w:w="8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1F6A72" w:rsidRDefault="001F6A72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48"/>
                                  <w:szCs w:val="48"/>
                                </w:rPr>
                                <w:t>$73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1F6A72" w:rsidRDefault="001F6A72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</w:rPr>
                                <w:t>27%</w:t>
                              </w:r>
                            </w:p>
                          </w:tc>
                          <w:tc>
                            <w:tcPr>
                              <w:tcW w:w="12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5F5483" w:rsidRDefault="005F5483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5F5483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$19.71</w:t>
                              </w:r>
                            </w:p>
                          </w:tc>
                          <w:tc>
                            <w:tcPr>
                              <w:tcW w:w="21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5F5483" w:rsidRDefault="005F5483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5F5483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$53.29</w:t>
                              </w:r>
                            </w:p>
                          </w:tc>
                        </w:tr>
                      </w:tbl>
                      <w:p w:rsidR="001F6A72" w:rsidRPr="001F6A72" w:rsidRDefault="001F6A72" w:rsidP="001F6A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6A72" w:rsidRPr="001F6A72" w:rsidRDefault="001F6A72" w:rsidP="001F6A72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6A72" w:rsidRPr="001F6A72" w:rsidRDefault="001F6A72" w:rsidP="001F6A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9376"/>
      </w:tblGrid>
      <w:tr w:rsidR="001F6A72" w:rsidRPr="001F6A72" w:rsidTr="001F6A72">
        <w:trPr>
          <w:trHeight w:val="15"/>
        </w:trPr>
        <w:tc>
          <w:tcPr>
            <w:tcW w:w="5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40"/>
              <w:gridCol w:w="9121"/>
            </w:tblGrid>
            <w:tr w:rsidR="001F6A72" w:rsidRPr="001F6A72"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6A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2.</w:t>
                  </w:r>
                </w:p>
              </w:tc>
              <w:tc>
                <w:tcPr>
                  <w:tcW w:w="48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51"/>
                    <w:gridCol w:w="7570"/>
                  </w:tblGrid>
                  <w:tr w:rsidR="001F6A72" w:rsidRPr="001F6A72">
                    <w:trPr>
                      <w:trHeight w:val="1215"/>
                    </w:trPr>
                    <w:tc>
                      <w:tcPr>
                        <w:tcW w:w="8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1F6A72" w:rsidRPr="001F6A72" w:rsidRDefault="001F6A72" w:rsidP="001F6A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62000" cy="571500"/>
                              <wp:effectExtent l="19050" t="0" r="0" b="0"/>
                              <wp:docPr id="3" name="Picture 3" descr="http://www.moneyinstructor.com/images/dri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3" descr="http://www.moneyinstructor.com/images/dri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" cy="571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11"/>
                          <w:gridCol w:w="1363"/>
                          <w:gridCol w:w="1817"/>
                          <w:gridCol w:w="3179"/>
                        </w:tblGrid>
                        <w:tr w:rsidR="001F6A72" w:rsidRPr="001F6A72">
                          <w:tc>
                            <w:tcPr>
                              <w:tcW w:w="8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1F6A72" w:rsidRDefault="001F6A72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48"/>
                                  <w:szCs w:val="48"/>
                                </w:rPr>
                                <w:t>$6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1F6A72" w:rsidRDefault="001F6A72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</w:rPr>
                                <w:t>53%</w:t>
                              </w:r>
                            </w:p>
                          </w:tc>
                          <w:tc>
                            <w:tcPr>
                              <w:tcW w:w="12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5F5483" w:rsidRDefault="005F5483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5F5483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$3.18</w:t>
                              </w:r>
                            </w:p>
                          </w:tc>
                          <w:tc>
                            <w:tcPr>
                              <w:tcW w:w="21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5F5483" w:rsidRDefault="005F5483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5F5483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$2.82</w:t>
                              </w:r>
                            </w:p>
                          </w:tc>
                        </w:tr>
                      </w:tbl>
                      <w:p w:rsidR="001F6A72" w:rsidRPr="001F6A72" w:rsidRDefault="001F6A72" w:rsidP="001F6A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6A72" w:rsidRPr="001F6A72" w:rsidRDefault="001F6A72" w:rsidP="001F6A72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6A72" w:rsidRPr="001F6A72" w:rsidRDefault="001F6A72" w:rsidP="001F6A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9376"/>
      </w:tblGrid>
      <w:tr w:rsidR="001F6A72" w:rsidRPr="001F6A72" w:rsidTr="001F6A72">
        <w:trPr>
          <w:trHeight w:val="15"/>
        </w:trPr>
        <w:tc>
          <w:tcPr>
            <w:tcW w:w="5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40"/>
              <w:gridCol w:w="9121"/>
            </w:tblGrid>
            <w:tr w:rsidR="001F6A72" w:rsidRPr="001F6A72"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6A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3.</w:t>
                  </w:r>
                </w:p>
              </w:tc>
              <w:tc>
                <w:tcPr>
                  <w:tcW w:w="48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51"/>
                    <w:gridCol w:w="7570"/>
                  </w:tblGrid>
                  <w:tr w:rsidR="001F6A72" w:rsidRPr="001F6A72">
                    <w:trPr>
                      <w:trHeight w:val="1215"/>
                    </w:trPr>
                    <w:tc>
                      <w:tcPr>
                        <w:tcW w:w="8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1F6A72" w:rsidRPr="001F6A72" w:rsidRDefault="001F6A72" w:rsidP="001F6A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62000" cy="571500"/>
                              <wp:effectExtent l="0" t="0" r="0" b="0"/>
                              <wp:docPr id="4" name="Picture 4" descr="http://www.moneyinstructor.com/images/cak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http://www.moneyinstructor.com/images/cak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" cy="571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11"/>
                          <w:gridCol w:w="1363"/>
                          <w:gridCol w:w="1817"/>
                          <w:gridCol w:w="3179"/>
                        </w:tblGrid>
                        <w:tr w:rsidR="001F6A72" w:rsidRPr="001F6A72">
                          <w:tc>
                            <w:tcPr>
                              <w:tcW w:w="8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1F6A72" w:rsidRDefault="001F6A72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48"/>
                                  <w:szCs w:val="48"/>
                                </w:rPr>
                                <w:t>$19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1F6A72" w:rsidRDefault="001F6A72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</w:rPr>
                                <w:t>21%</w:t>
                              </w:r>
                            </w:p>
                          </w:tc>
                          <w:tc>
                            <w:tcPr>
                              <w:tcW w:w="12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5F5483" w:rsidRDefault="005F5483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5F5483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$3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.</w:t>
                              </w:r>
                              <w:r w:rsidRPr="005F5483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99</w:t>
                              </w:r>
                            </w:p>
                          </w:tc>
                          <w:tc>
                            <w:tcPr>
                              <w:tcW w:w="21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5F5483" w:rsidRDefault="005F5483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5F5483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$15.01</w:t>
                              </w:r>
                            </w:p>
                          </w:tc>
                        </w:tr>
                      </w:tbl>
                      <w:p w:rsidR="001F6A72" w:rsidRPr="001F6A72" w:rsidRDefault="001F6A72" w:rsidP="001F6A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5F5483" w:rsidRPr="001F6A72"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5483" w:rsidRPr="001F6A72" w:rsidRDefault="005F5483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4850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5F5483" w:rsidRDefault="005F5483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noProof/>
                      <w:sz w:val="24"/>
                      <w:szCs w:val="24"/>
                    </w:rPr>
                  </w:pPr>
                </w:p>
              </w:tc>
            </w:tr>
          </w:tbl>
          <w:p w:rsidR="001F6A72" w:rsidRPr="001F6A72" w:rsidRDefault="001F6A72" w:rsidP="001F6A72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6A72" w:rsidRPr="001F6A72" w:rsidRDefault="001F6A72" w:rsidP="001F6A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9376"/>
      </w:tblGrid>
      <w:tr w:rsidR="001F6A72" w:rsidRPr="001F6A72" w:rsidTr="001F6A72">
        <w:trPr>
          <w:trHeight w:val="15"/>
        </w:trPr>
        <w:tc>
          <w:tcPr>
            <w:tcW w:w="5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40"/>
              <w:gridCol w:w="9121"/>
            </w:tblGrid>
            <w:tr w:rsidR="001F6A72" w:rsidRPr="001F6A72"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6A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4.</w:t>
                  </w:r>
                </w:p>
              </w:tc>
              <w:tc>
                <w:tcPr>
                  <w:tcW w:w="48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51"/>
                    <w:gridCol w:w="7570"/>
                  </w:tblGrid>
                  <w:tr w:rsidR="001F6A72" w:rsidRPr="001F6A72">
                    <w:trPr>
                      <w:trHeight w:val="1215"/>
                    </w:trPr>
                    <w:tc>
                      <w:tcPr>
                        <w:tcW w:w="8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1F6A72" w:rsidRPr="001F6A72" w:rsidRDefault="001F6A72" w:rsidP="001F6A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90575" cy="685800"/>
                              <wp:effectExtent l="19050" t="0" r="9525" b="0"/>
                              <wp:docPr id="5" name="Picture 5" descr="http://www.moneyinstructor.com/images/boo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5" descr="http://www.moneyinstructor.com/images/boo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90575" cy="6858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11"/>
                          <w:gridCol w:w="1363"/>
                          <w:gridCol w:w="1817"/>
                          <w:gridCol w:w="3179"/>
                        </w:tblGrid>
                        <w:tr w:rsidR="001F6A72" w:rsidRPr="001F6A72">
                          <w:tc>
                            <w:tcPr>
                              <w:tcW w:w="8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1F6A72" w:rsidRDefault="001F6A72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48"/>
                                  <w:szCs w:val="48"/>
                                </w:rPr>
                                <w:t>$18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1F6A72" w:rsidRDefault="001F6A72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</w:rPr>
                                <w:t>42%</w:t>
                              </w:r>
                            </w:p>
                          </w:tc>
                          <w:tc>
                            <w:tcPr>
                              <w:tcW w:w="12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5F5483" w:rsidRDefault="005F5483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5F5483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$7.56</w:t>
                              </w:r>
                            </w:p>
                          </w:tc>
                          <w:tc>
                            <w:tcPr>
                              <w:tcW w:w="21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5F5483" w:rsidRDefault="005F5483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5F5483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$10.44</w:t>
                              </w:r>
                            </w:p>
                          </w:tc>
                        </w:tr>
                      </w:tbl>
                      <w:p w:rsidR="001F6A72" w:rsidRPr="001F6A72" w:rsidRDefault="001F6A72" w:rsidP="001F6A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6A72" w:rsidRPr="001F6A72" w:rsidRDefault="001F6A72" w:rsidP="001F6A72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6A72" w:rsidRPr="001F6A72" w:rsidRDefault="001F6A72" w:rsidP="001F6A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9376"/>
      </w:tblGrid>
      <w:tr w:rsidR="001F6A72" w:rsidRPr="001F6A72" w:rsidTr="001F6A72">
        <w:trPr>
          <w:trHeight w:val="15"/>
        </w:trPr>
        <w:tc>
          <w:tcPr>
            <w:tcW w:w="5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40"/>
              <w:gridCol w:w="9121"/>
            </w:tblGrid>
            <w:tr w:rsidR="001F6A72" w:rsidRPr="001F6A72"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6A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5.</w:t>
                  </w:r>
                </w:p>
              </w:tc>
              <w:tc>
                <w:tcPr>
                  <w:tcW w:w="48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51"/>
                    <w:gridCol w:w="7570"/>
                  </w:tblGrid>
                  <w:tr w:rsidR="001F6A72" w:rsidRPr="001F6A72">
                    <w:trPr>
                      <w:trHeight w:val="1215"/>
                    </w:trPr>
                    <w:tc>
                      <w:tcPr>
                        <w:tcW w:w="8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1F6A72" w:rsidRPr="001F6A72" w:rsidRDefault="001F6A72" w:rsidP="001F6A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71525" cy="657225"/>
                              <wp:effectExtent l="19050" t="0" r="9525" b="0"/>
                              <wp:docPr id="6" name="Picture 6" descr="http://www.moneyinstructor.com/images/drum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http://www.moneyinstructor.com/images/drum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71525" cy="6572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11"/>
                          <w:gridCol w:w="1363"/>
                          <w:gridCol w:w="1817"/>
                          <w:gridCol w:w="3179"/>
                        </w:tblGrid>
                        <w:tr w:rsidR="001F6A72" w:rsidRPr="001F6A72">
                          <w:tc>
                            <w:tcPr>
                              <w:tcW w:w="8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1F6A72" w:rsidRDefault="001F6A72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48"/>
                                  <w:szCs w:val="48"/>
                                </w:rPr>
                                <w:t>$34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1F6A72" w:rsidRDefault="001F6A72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</w:rPr>
                                <w:t>54%</w:t>
                              </w:r>
                            </w:p>
                          </w:tc>
                          <w:tc>
                            <w:tcPr>
                              <w:tcW w:w="12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5F5483" w:rsidRDefault="005F5483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5F5483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$18.36</w:t>
                              </w:r>
                            </w:p>
                          </w:tc>
                          <w:tc>
                            <w:tcPr>
                              <w:tcW w:w="21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5F5483" w:rsidRDefault="005F5483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5F5483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$15.64</w:t>
                              </w:r>
                            </w:p>
                          </w:tc>
                        </w:tr>
                      </w:tbl>
                      <w:p w:rsidR="001F6A72" w:rsidRPr="001F6A72" w:rsidRDefault="001F6A72" w:rsidP="001F6A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6A72" w:rsidRPr="001F6A72" w:rsidRDefault="001F6A72" w:rsidP="001F6A72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6A72" w:rsidRPr="001F6A72" w:rsidRDefault="001F6A72" w:rsidP="001F6A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9376"/>
      </w:tblGrid>
      <w:tr w:rsidR="001F6A72" w:rsidRPr="001F6A72" w:rsidTr="001F6A72">
        <w:trPr>
          <w:trHeight w:val="15"/>
        </w:trPr>
        <w:tc>
          <w:tcPr>
            <w:tcW w:w="5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40"/>
              <w:gridCol w:w="9121"/>
            </w:tblGrid>
            <w:tr w:rsidR="001F6A72" w:rsidRPr="001F6A72"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6A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6.</w:t>
                  </w:r>
                </w:p>
              </w:tc>
              <w:tc>
                <w:tcPr>
                  <w:tcW w:w="48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830"/>
                    <w:gridCol w:w="7291"/>
                  </w:tblGrid>
                  <w:tr w:rsidR="001F6A72" w:rsidRPr="001F6A72">
                    <w:trPr>
                      <w:trHeight w:val="1215"/>
                    </w:trPr>
                    <w:tc>
                      <w:tcPr>
                        <w:tcW w:w="8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1F6A72" w:rsidRPr="001F6A72" w:rsidRDefault="001F6A72" w:rsidP="001F6A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1133475" cy="676275"/>
                              <wp:effectExtent l="19050" t="0" r="9525" b="0"/>
                              <wp:docPr id="7" name="Picture 7" descr="http://www.moneyinstructor.com/images/pant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http://www.moneyinstructor.com/images/pant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1133475" cy="67627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tbl>
                        <w:tblPr>
                          <w:tblW w:w="29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167"/>
                          <w:gridCol w:w="1312"/>
                          <w:gridCol w:w="1750"/>
                        </w:tblGrid>
                        <w:tr w:rsidR="00B1667D" w:rsidRPr="001F6A72" w:rsidTr="00B1667D">
                          <w:tc>
                            <w:tcPr>
                              <w:tcW w:w="138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B1667D" w:rsidRPr="001F6A72" w:rsidRDefault="00B1667D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48"/>
                                  <w:szCs w:val="48"/>
                                </w:rPr>
                                <w:t>$47</w:t>
                              </w:r>
                            </w:p>
                          </w:tc>
                          <w:tc>
                            <w:tcPr>
                              <w:tcW w:w="1551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B1667D" w:rsidRPr="001F6A72" w:rsidRDefault="00B1667D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</w:rPr>
                                <w:t>12%</w:t>
                              </w:r>
                            </w:p>
                          </w:tc>
                          <w:tc>
                            <w:tcPr>
                              <w:tcW w:w="2069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B1667D" w:rsidRPr="005F5483" w:rsidRDefault="00B1667D" w:rsidP="00550D90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5F5483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$5.64</w:t>
                              </w:r>
                              <w:r w:rsidR="00550D90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</w:rPr>
                                <w:t xml:space="preserve"> $</w:t>
                              </w:r>
                              <w:r w:rsidR="00550D90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6.36</w:t>
                              </w:r>
                            </w:p>
                          </w:tc>
                        </w:tr>
                      </w:tbl>
                      <w:p w:rsidR="001F6A72" w:rsidRPr="001F6A72" w:rsidRDefault="001F6A72" w:rsidP="001F6A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6A72" w:rsidRPr="001F6A72" w:rsidRDefault="001F6A72" w:rsidP="001F6A72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6A72" w:rsidRPr="001F6A72" w:rsidRDefault="001F6A72" w:rsidP="001F6A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9376"/>
      </w:tblGrid>
      <w:tr w:rsidR="001F6A72" w:rsidRPr="001F6A72" w:rsidTr="001F6A72">
        <w:trPr>
          <w:trHeight w:val="15"/>
        </w:trPr>
        <w:tc>
          <w:tcPr>
            <w:tcW w:w="5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40"/>
              <w:gridCol w:w="9121"/>
            </w:tblGrid>
            <w:tr w:rsidR="001F6A72" w:rsidRPr="001F6A72"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6A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7.</w:t>
                  </w:r>
                </w:p>
              </w:tc>
              <w:tc>
                <w:tcPr>
                  <w:tcW w:w="48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51"/>
                    <w:gridCol w:w="7570"/>
                  </w:tblGrid>
                  <w:tr w:rsidR="001F6A72" w:rsidRPr="001F6A72">
                    <w:trPr>
                      <w:trHeight w:val="1215"/>
                    </w:trPr>
                    <w:tc>
                      <w:tcPr>
                        <w:tcW w:w="8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1F6A72" w:rsidRPr="001F6A72" w:rsidRDefault="001F6A72" w:rsidP="001F6A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762000" cy="571500"/>
                              <wp:effectExtent l="19050" t="0" r="0" b="0"/>
                              <wp:docPr id="8" name="Picture 8" descr="http://www.moneyinstructor.com/images/juice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8" descr="http://www.moneyinstructor.com/images/juice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762000" cy="57150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11"/>
                          <w:gridCol w:w="1363"/>
                          <w:gridCol w:w="1817"/>
                          <w:gridCol w:w="3179"/>
                        </w:tblGrid>
                        <w:tr w:rsidR="001F6A72" w:rsidRPr="001F6A72">
                          <w:tc>
                            <w:tcPr>
                              <w:tcW w:w="8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1F6A72" w:rsidRDefault="001F6A72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48"/>
                                  <w:szCs w:val="48"/>
                                </w:rPr>
                                <w:t>$2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1F6A72" w:rsidRDefault="001F6A72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</w:rPr>
                                <w:t>32%</w:t>
                              </w:r>
                            </w:p>
                          </w:tc>
                          <w:tc>
                            <w:tcPr>
                              <w:tcW w:w="12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550D90" w:rsidRDefault="00550D90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550D90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$.64</w:t>
                              </w:r>
                            </w:p>
                          </w:tc>
                          <w:tc>
                            <w:tcPr>
                              <w:tcW w:w="21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550D90" w:rsidRDefault="00550D90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550D90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$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1.36</w:t>
                              </w:r>
                            </w:p>
                          </w:tc>
                        </w:tr>
                      </w:tbl>
                      <w:p w:rsidR="001F6A72" w:rsidRPr="001F6A72" w:rsidRDefault="001F6A72" w:rsidP="001F6A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6A72" w:rsidRPr="001F6A72" w:rsidRDefault="001F6A72" w:rsidP="001F6A72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F6A72" w:rsidRPr="001F6A72" w:rsidRDefault="001F6A72" w:rsidP="001F6A72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Borders>
          <w:top w:val="outset" w:sz="6" w:space="0" w:color="111111"/>
          <w:left w:val="outset" w:sz="6" w:space="0" w:color="111111"/>
          <w:bottom w:val="outset" w:sz="6" w:space="0" w:color="111111"/>
          <w:right w:val="outset" w:sz="6" w:space="0" w:color="111111"/>
        </w:tblBorders>
        <w:tblCellMar>
          <w:left w:w="0" w:type="dxa"/>
          <w:right w:w="0" w:type="dxa"/>
        </w:tblCellMar>
        <w:tblLook w:val="04A0"/>
      </w:tblPr>
      <w:tblGrid>
        <w:gridCol w:w="9376"/>
      </w:tblGrid>
      <w:tr w:rsidR="001F6A72" w:rsidRPr="001F6A72" w:rsidTr="001F6A72">
        <w:trPr>
          <w:trHeight w:val="15"/>
        </w:trPr>
        <w:tc>
          <w:tcPr>
            <w:tcW w:w="5000" w:type="pct"/>
            <w:tcBorders>
              <w:top w:val="outset" w:sz="6" w:space="0" w:color="111111"/>
              <w:left w:val="outset" w:sz="6" w:space="0" w:color="111111"/>
              <w:bottom w:val="outset" w:sz="6" w:space="0" w:color="111111"/>
              <w:right w:val="outset" w:sz="6" w:space="0" w:color="111111"/>
            </w:tcBorders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/>
            </w:tblPr>
            <w:tblGrid>
              <w:gridCol w:w="240"/>
              <w:gridCol w:w="9121"/>
            </w:tblGrid>
            <w:tr w:rsidR="001F6A72" w:rsidRPr="001F6A72">
              <w:tc>
                <w:tcPr>
                  <w:tcW w:w="10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6A7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8.</w:t>
                  </w:r>
                </w:p>
              </w:tc>
              <w:tc>
                <w:tcPr>
                  <w:tcW w:w="4850" w:type="pct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551"/>
                    <w:gridCol w:w="7570"/>
                  </w:tblGrid>
                  <w:tr w:rsidR="001F6A72" w:rsidRPr="001F6A72">
                    <w:trPr>
                      <w:trHeight w:val="1215"/>
                    </w:trPr>
                    <w:tc>
                      <w:tcPr>
                        <w:tcW w:w="8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p w:rsidR="001F6A72" w:rsidRPr="001F6A72" w:rsidRDefault="001F6A72" w:rsidP="001F6A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noProof/>
                            <w:sz w:val="24"/>
                            <w:szCs w:val="24"/>
                          </w:rPr>
                          <w:drawing>
                            <wp:inline distT="0" distB="0" distL="0" distR="0">
                              <wp:extent cx="857250" cy="771525"/>
                              <wp:effectExtent l="19050" t="0" r="0" b="0"/>
                              <wp:docPr id="9" name="Picture 9" descr="http://www.moneyinstructor.com/images/shoes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9" descr="http://www.moneyinstructor.com/images/shoes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2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857250" cy="77152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c>
                    <w:tc>
                      <w:tcPr>
                        <w:tcW w:w="4150" w:type="pct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/>
                        </w:tblPr>
                        <w:tblGrid>
                          <w:gridCol w:w="1211"/>
                          <w:gridCol w:w="1363"/>
                          <w:gridCol w:w="1817"/>
                          <w:gridCol w:w="3179"/>
                        </w:tblGrid>
                        <w:tr w:rsidR="001F6A72" w:rsidRPr="001F6A72">
                          <w:tc>
                            <w:tcPr>
                              <w:tcW w:w="8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1F6A72" w:rsidRDefault="001F6A72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48"/>
                                  <w:szCs w:val="48"/>
                                </w:rPr>
                                <w:t>$25</w:t>
                              </w:r>
                            </w:p>
                          </w:tc>
                          <w:tc>
                            <w:tcPr>
                              <w:tcW w:w="9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1F6A72" w:rsidRDefault="001F6A72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</w:pP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</w:rPr>
                                <w:t>  </w:t>
                              </w:r>
                              <w:r w:rsidRPr="001F6A72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</w:rPr>
                                <w:t>51%</w:t>
                              </w:r>
                            </w:p>
                          </w:tc>
                          <w:tc>
                            <w:tcPr>
                              <w:tcW w:w="12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550D90" w:rsidRDefault="00550D90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550D90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$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12.75</w:t>
                              </w:r>
                            </w:p>
                          </w:tc>
                          <w:tc>
                            <w:tcPr>
                              <w:tcW w:w="2100" w:type="pct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vAlign w:val="center"/>
                              <w:hideMark/>
                            </w:tcPr>
                            <w:p w:rsidR="001F6A72" w:rsidRPr="00550D90" w:rsidRDefault="00550D90" w:rsidP="001F6A72">
                              <w:pPr>
                                <w:spacing w:after="0" w:line="240" w:lineRule="auto"/>
                                <w:rPr>
                                  <w:rFonts w:ascii="Times New Roman" w:eastAsia="Times New Roman" w:hAnsi="Times New Roman" w:cs="Times New Roman"/>
                                  <w:sz w:val="24"/>
                                  <w:szCs w:val="24"/>
                                  <w:u w:val="single"/>
                                </w:rPr>
                              </w:pPr>
                              <w:r w:rsidRPr="00550D90"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$</w:t>
                              </w:r>
                              <w:r>
                                <w:rPr>
                                  <w:rFonts w:ascii="Times New Roman" w:eastAsia="Times New Roman" w:hAnsi="Times New Roman" w:cs="Times New Roman"/>
                                  <w:sz w:val="36"/>
                                  <w:szCs w:val="36"/>
                                  <w:u w:val="single"/>
                                </w:rPr>
                                <w:t>12.25</w:t>
                              </w:r>
                            </w:p>
                          </w:tc>
                        </w:tr>
                      </w:tbl>
                      <w:p w:rsidR="001F6A72" w:rsidRPr="001F6A72" w:rsidRDefault="001F6A72" w:rsidP="001F6A72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24"/>
                            <w:szCs w:val="24"/>
                          </w:rPr>
                        </w:pPr>
                      </w:p>
                    </w:tc>
                  </w:tr>
                </w:tbl>
                <w:p w:rsidR="001F6A72" w:rsidRPr="001F6A72" w:rsidRDefault="001F6A72" w:rsidP="001F6A72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1F6A72" w:rsidRPr="001F6A72" w:rsidRDefault="001F6A72" w:rsidP="001F6A72">
            <w:pPr>
              <w:spacing w:after="0" w:line="15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E6DB4" w:rsidRDefault="00CE6DB4"/>
    <w:sectPr w:rsidR="00CE6DB4" w:rsidSect="00CE6D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F6A72"/>
    <w:rsid w:val="001F6A72"/>
    <w:rsid w:val="00550D90"/>
    <w:rsid w:val="005F5483"/>
    <w:rsid w:val="0091227E"/>
    <w:rsid w:val="00B1667D"/>
    <w:rsid w:val="00CA08E6"/>
    <w:rsid w:val="00CE6D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6D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F6A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6A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6A7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0999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gif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74</Words>
  <Characters>424</Characters>
  <Application>Microsoft Office Word</Application>
  <DocSecurity>0</DocSecurity>
  <Lines>3</Lines>
  <Paragraphs>1</Paragraphs>
  <ScaleCrop>false</ScaleCrop>
  <Company>Hazleton Area School District</Company>
  <LinksUpToDate>false</LinksUpToDate>
  <CharactersWithSpaces>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Hazleton Area School District</dc:creator>
  <cp:keywords/>
  <dc:description/>
  <cp:lastModifiedBy>Hazleton Area School District</cp:lastModifiedBy>
  <cp:revision>4</cp:revision>
  <dcterms:created xsi:type="dcterms:W3CDTF">2009-02-11T19:33:00Z</dcterms:created>
  <dcterms:modified xsi:type="dcterms:W3CDTF">2009-02-12T19:05:00Z</dcterms:modified>
</cp:coreProperties>
</file>